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85" w:rsidRPr="00B51385" w:rsidRDefault="00B51385" w:rsidP="00B51385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1385">
        <w:rPr>
          <w:rFonts w:ascii="Times New Roman" w:hAnsi="Times New Roman" w:cs="Times New Roman"/>
          <w:b/>
          <w:sz w:val="28"/>
          <w:szCs w:val="28"/>
        </w:rPr>
        <w:t xml:space="preserve">Долгий Иван </w:t>
      </w:r>
      <w:proofErr w:type="spellStart"/>
      <w:r w:rsidRPr="00B51385">
        <w:rPr>
          <w:rFonts w:ascii="Times New Roman" w:hAnsi="Times New Roman" w:cs="Times New Roman"/>
          <w:b/>
          <w:sz w:val="28"/>
          <w:szCs w:val="28"/>
        </w:rPr>
        <w:t>Емельянович</w:t>
      </w:r>
      <w:bookmarkEnd w:id="0"/>
      <w:proofErr w:type="spellEnd"/>
      <w:r w:rsidRPr="00B51385">
        <w:rPr>
          <w:rFonts w:ascii="Times New Roman" w:hAnsi="Times New Roman" w:cs="Times New Roman"/>
          <w:sz w:val="28"/>
          <w:szCs w:val="28"/>
        </w:rPr>
        <w:t>, доктор технических наук, профессор, Национальный минерально-сырьевой университет «Горный», кафедра «Строительство горных предприятий и подземных сооружений, профессор</w:t>
      </w:r>
    </w:p>
    <w:p w:rsidR="00B51385" w:rsidRDefault="00B51385" w:rsidP="00C62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006" w:rsidRDefault="00C6272F" w:rsidP="00C62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Долгий, И. Е. Охрана и поддержание подготовительных выработок в условиях Восточного Донбасса/ И. Е. Долгий,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//Известия высших учебных заведений.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Горный журнал. – 2014. – №3.</w:t>
      </w:r>
    </w:p>
    <w:p w:rsidR="00C6272F" w:rsidRDefault="00C6272F" w:rsidP="00C62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Долгий, И. Е. К вопросу обеспечения устойчивости повторно используемых подготовительных выработок/ И. Е. Долгий,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//Известия высших учебных заведений.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Горный журнал. – 2014. – №8. – С. 92-95</w:t>
      </w:r>
    </w:p>
    <w:p w:rsidR="00C6272F" w:rsidRDefault="00C6272F" w:rsidP="00C62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Долгий, И. Е. Определение смещений контура подготовительных выработок в условиях активного проявления горного давления/ И. Е. Долгий,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//Известия высших учебных заведений. Горный журнал. – 2013. – №4. – С. 70-75</w:t>
      </w:r>
    </w:p>
    <w:p w:rsidR="00C6272F" w:rsidRDefault="00C6272F" w:rsidP="00C62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Долгий</w:t>
      </w:r>
      <w:proofErr w:type="gramEnd"/>
      <w:r>
        <w:rPr>
          <w:rFonts w:ascii="Times New Roman" w:hAnsi="Times New Roman" w:cs="Times New Roman"/>
          <w:sz w:val="28"/>
          <w:szCs w:val="28"/>
        </w:rPr>
        <w:t>, И. Е. Совершенствование параллельных схем проходки вертикальных стволов/ И. Е. Долгий//Известия высших учебных заведений. Горный журнал. – 2012. – №4. С. 91-94.</w:t>
      </w:r>
    </w:p>
    <w:p w:rsidR="00C6272F" w:rsidRDefault="00C6272F" w:rsidP="00C62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И. Е. Температурное поле в массиве пород при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нефтетитанового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термошахтным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способом/ И. Е. Долгий//Известия высших учебных заведений. Горный журнал. – 2012. – №4. – С. 50-53</w:t>
      </w:r>
    </w:p>
    <w:p w:rsidR="00C6272F" w:rsidRDefault="00C6272F" w:rsidP="00C62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Долгий</w:t>
      </w:r>
      <w:proofErr w:type="gramEnd"/>
      <w:r>
        <w:rPr>
          <w:rFonts w:ascii="Times New Roman" w:hAnsi="Times New Roman" w:cs="Times New Roman"/>
          <w:sz w:val="28"/>
          <w:szCs w:val="28"/>
        </w:rPr>
        <w:t>, И. Е. Требования к конструкциям скважин, сооружаемых в многолетнемерзлых породах/ И. Е. Долгий//Известия высших учебных заведений. Горный журнал. – 201</w:t>
      </w:r>
      <w:r w:rsidR="00BF47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– №</w:t>
      </w:r>
      <w:r w:rsidR="00BF4753">
        <w:rPr>
          <w:rFonts w:ascii="Times New Roman" w:hAnsi="Times New Roman" w:cs="Times New Roman"/>
          <w:sz w:val="28"/>
          <w:szCs w:val="28"/>
        </w:rPr>
        <w:t>7. – С. 50-53</w:t>
      </w:r>
    </w:p>
    <w:p w:rsidR="00C6272F" w:rsidRPr="00BF4753" w:rsidRDefault="00BF4753" w:rsidP="00C62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753">
        <w:rPr>
          <w:rFonts w:ascii="Times New Roman" w:hAnsi="Times New Roman" w:cs="Times New Roman"/>
          <w:sz w:val="28"/>
          <w:szCs w:val="28"/>
        </w:rPr>
        <w:t>Долгий</w:t>
      </w:r>
      <w:proofErr w:type="gramEnd"/>
      <w:r w:rsidRPr="00BF4753">
        <w:rPr>
          <w:rFonts w:ascii="Times New Roman" w:hAnsi="Times New Roman" w:cs="Times New Roman"/>
          <w:sz w:val="28"/>
          <w:szCs w:val="28"/>
        </w:rPr>
        <w:t>, И. Е. Температурные напряжения в породном массиве, вызванные стационарным температурным полем/ И. Е. Долгий//Известия высших учебных заведений. Горный журнал. – 2012. – №6. – С. 81-86.</w:t>
      </w:r>
    </w:p>
    <w:sectPr w:rsidR="00C6272F" w:rsidRPr="00BF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9B0"/>
    <w:multiLevelType w:val="hybridMultilevel"/>
    <w:tmpl w:val="E1B8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22010"/>
    <w:multiLevelType w:val="hybridMultilevel"/>
    <w:tmpl w:val="355EBFB6"/>
    <w:lvl w:ilvl="0" w:tplc="360E235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66"/>
    <w:rsid w:val="00101006"/>
    <w:rsid w:val="009A2A66"/>
    <w:rsid w:val="00B51385"/>
    <w:rsid w:val="00BF4753"/>
    <w:rsid w:val="00C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Л. Логачев</dc:creator>
  <cp:keywords/>
  <dc:description/>
  <cp:lastModifiedBy>Юрий Л. Логачев</cp:lastModifiedBy>
  <cp:revision>3</cp:revision>
  <dcterms:created xsi:type="dcterms:W3CDTF">2015-04-30T09:05:00Z</dcterms:created>
  <dcterms:modified xsi:type="dcterms:W3CDTF">2015-05-02T08:10:00Z</dcterms:modified>
</cp:coreProperties>
</file>